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0F" w:rsidRPr="00C2670F" w:rsidRDefault="00C2670F">
      <w:pPr>
        <w:rPr>
          <w:b/>
        </w:rPr>
      </w:pPr>
      <w:r w:rsidRPr="00C2670F">
        <w:rPr>
          <w:b/>
        </w:rPr>
        <w:t>PROGRAM    Január 2023</w:t>
      </w:r>
    </w:p>
    <w:p w:rsidR="00C2670F" w:rsidRPr="00C2670F" w:rsidRDefault="00C2670F">
      <w:pPr>
        <w:rPr>
          <w:b/>
        </w:rPr>
      </w:pPr>
    </w:p>
    <w:p w:rsidR="00C2670F" w:rsidRPr="00C2670F" w:rsidRDefault="00C2670F">
      <w:pPr>
        <w:rPr>
          <w:b/>
        </w:rPr>
      </w:pPr>
      <w:r w:rsidRPr="00C2670F">
        <w:rPr>
          <w:b/>
        </w:rPr>
        <w:t xml:space="preserve">Vernisáž výstavy </w:t>
      </w:r>
      <w:proofErr w:type="spellStart"/>
      <w:r w:rsidRPr="00C2670F">
        <w:rPr>
          <w:b/>
        </w:rPr>
        <w:t>Kovačického</w:t>
      </w:r>
      <w:proofErr w:type="spellEnd"/>
      <w:r w:rsidRPr="00C2670F">
        <w:rPr>
          <w:b/>
        </w:rPr>
        <w:t xml:space="preserve"> insitného umenia</w:t>
      </w:r>
    </w:p>
    <w:p w:rsidR="00C2670F" w:rsidRPr="00C2670F" w:rsidRDefault="00C2670F">
      <w:pPr>
        <w:rPr>
          <w:b/>
        </w:rPr>
      </w:pPr>
      <w:r w:rsidRPr="00C2670F">
        <w:rPr>
          <w:b/>
        </w:rPr>
        <w:t>19. január,   štvrtok   18:30 hod.</w:t>
      </w:r>
    </w:p>
    <w:p w:rsidR="00C2670F" w:rsidRDefault="00C2670F" w:rsidP="00C2670F">
      <w:pPr>
        <w:rPr>
          <w:b/>
        </w:rPr>
      </w:pPr>
      <w:r w:rsidRPr="000C639F">
        <w:rPr>
          <w:b/>
        </w:rPr>
        <w:t xml:space="preserve">Slovenský inštitút Viedeň, </w:t>
      </w:r>
      <w:r>
        <w:rPr>
          <w:b/>
        </w:rPr>
        <w:t xml:space="preserve"> </w:t>
      </w:r>
      <w:proofErr w:type="spellStart"/>
      <w:r w:rsidRPr="000C639F">
        <w:rPr>
          <w:b/>
        </w:rPr>
        <w:t>Wipplingerstraße</w:t>
      </w:r>
      <w:proofErr w:type="spellEnd"/>
      <w:r w:rsidRPr="000C639F">
        <w:rPr>
          <w:b/>
        </w:rPr>
        <w:t xml:space="preserve"> 24-26</w:t>
      </w:r>
    </w:p>
    <w:p w:rsidR="00123576" w:rsidRDefault="00C2670F" w:rsidP="006116CB">
      <w:pPr>
        <w:jc w:val="both"/>
      </w:pPr>
      <w:r>
        <w:t>Výstava</w:t>
      </w:r>
      <w:r w:rsidRPr="00C2670F">
        <w:t xml:space="preserve"> </w:t>
      </w:r>
      <w:r>
        <w:t>„</w:t>
      </w:r>
      <w:r w:rsidRPr="00C2670F">
        <w:t>Naivná maľba slovenskej menšiny v</w:t>
      </w:r>
      <w:r>
        <w:t> </w:t>
      </w:r>
      <w:r w:rsidRPr="00C2670F">
        <w:t>Srbsku</w:t>
      </w:r>
      <w:r>
        <w:t>“ pochádza</w:t>
      </w:r>
      <w:r w:rsidRPr="00C2670F">
        <w:t xml:space="preserve"> zo zbierky Nadácie </w:t>
      </w:r>
      <w:r w:rsidR="00B17B73">
        <w:t xml:space="preserve">a Galérie </w:t>
      </w:r>
      <w:r w:rsidRPr="00C2670F">
        <w:t xml:space="preserve">Babka </w:t>
      </w:r>
      <w:proofErr w:type="spellStart"/>
      <w:r w:rsidRPr="00C2670F">
        <w:t>Kovačica</w:t>
      </w:r>
      <w:proofErr w:type="spellEnd"/>
      <w:r w:rsidRPr="00C2670F">
        <w:t xml:space="preserve">. Vernisáž jubilejnej výstavy sa </w:t>
      </w:r>
      <w:r w:rsidR="00123576">
        <w:t xml:space="preserve">vo Viedni </w:t>
      </w:r>
      <w:r w:rsidRPr="00C2670F">
        <w:t xml:space="preserve">uskutoční </w:t>
      </w:r>
      <w:r>
        <w:t xml:space="preserve">presne k 220. výročiu založenia </w:t>
      </w:r>
      <w:proofErr w:type="spellStart"/>
      <w:r>
        <w:t>Kovačice</w:t>
      </w:r>
      <w:proofErr w:type="spellEnd"/>
      <w:r>
        <w:t>. Táto p</w:t>
      </w:r>
      <w:r w:rsidRPr="00C2670F">
        <w:t xml:space="preserve">revažne slovenská obec v Srbsku je </w:t>
      </w:r>
      <w:r w:rsidR="00123576">
        <w:t xml:space="preserve">už dlhodobo </w:t>
      </w:r>
      <w:r w:rsidRPr="00C2670F">
        <w:t>centrom naivného</w:t>
      </w:r>
      <w:r w:rsidR="00724D91">
        <w:t xml:space="preserve"> insitného </w:t>
      </w:r>
      <w:r w:rsidRPr="00C2670F">
        <w:t xml:space="preserve"> umenia. Je</w:t>
      </w:r>
      <w:r>
        <w:t>j</w:t>
      </w:r>
      <w:r w:rsidRPr="00C2670F">
        <w:t xml:space="preserve"> história siaha až do roku 1803, kedy cisár František I. schválil usídlenie Slovákov vo vtedajšom vojenskom pohraničnom území obce </w:t>
      </w:r>
      <w:proofErr w:type="spellStart"/>
      <w:r w:rsidRPr="00C2670F">
        <w:t>Kovači</w:t>
      </w:r>
      <w:r w:rsidR="00724D91">
        <w:t>ca</w:t>
      </w:r>
      <w:proofErr w:type="spellEnd"/>
      <w:r w:rsidR="00724D91">
        <w:t>. Počas 220 rokov si</w:t>
      </w:r>
      <w:r w:rsidRPr="00C2670F">
        <w:t xml:space="preserve"> osadníci zachovali svoju identitu </w:t>
      </w:r>
      <w:r w:rsidR="00724D91">
        <w:t xml:space="preserve">nielen používaním slovenského jazyka, ale </w:t>
      </w:r>
      <w:r>
        <w:t xml:space="preserve">aj </w:t>
      </w:r>
      <w:r w:rsidRPr="00C2670F">
        <w:t>v kresbách a maľbách - taniere, zadné strany zrkadiel, ozdobné dyne a mnohé iné</w:t>
      </w:r>
      <w:r w:rsidR="00724D91">
        <w:t xml:space="preserve"> objekty</w:t>
      </w:r>
      <w:r w:rsidRPr="00C2670F">
        <w:t xml:space="preserve"> </w:t>
      </w:r>
      <w:r w:rsidR="00123576">
        <w:t>sú</w:t>
      </w:r>
      <w:r w:rsidRPr="00C2670F">
        <w:t xml:space="preserve"> zdobené </w:t>
      </w:r>
      <w:r>
        <w:t xml:space="preserve">tradičnými </w:t>
      </w:r>
      <w:r w:rsidR="00724D91">
        <w:t>maľovanými motívmi</w:t>
      </w:r>
      <w:r w:rsidRPr="00C2670F">
        <w:t xml:space="preserve">. </w:t>
      </w:r>
      <w:r w:rsidR="00724D91">
        <w:t>I</w:t>
      </w:r>
      <w:r w:rsidR="00724D91" w:rsidRPr="00724D91">
        <w:t xml:space="preserve">nsitná tvorba </w:t>
      </w:r>
      <w:proofErr w:type="spellStart"/>
      <w:r w:rsidR="00724D91">
        <w:t>kovačických</w:t>
      </w:r>
      <w:proofErr w:type="spellEnd"/>
      <w:r w:rsidR="00724D91">
        <w:t xml:space="preserve"> maliarov dokázala svojim </w:t>
      </w:r>
      <w:r w:rsidR="00B17B73">
        <w:t>čistým srdcom, spontánnosťou</w:t>
      </w:r>
      <w:r w:rsidR="00724D91" w:rsidRPr="00724D91">
        <w:t xml:space="preserve"> a bohatou imagináciou</w:t>
      </w:r>
      <w:r w:rsidR="00724D91">
        <w:t xml:space="preserve"> </w:t>
      </w:r>
      <w:r w:rsidR="00724D91" w:rsidRPr="00724D91">
        <w:t xml:space="preserve">upútať pozornosť </w:t>
      </w:r>
      <w:r w:rsidR="00123576">
        <w:t xml:space="preserve">verejnosti </w:t>
      </w:r>
      <w:r w:rsidR="00B17B73">
        <w:t xml:space="preserve">a vzbudiť záujem výtvarnej kritiky </w:t>
      </w:r>
      <w:r w:rsidR="00123576">
        <w:t>na</w:t>
      </w:r>
      <w:r w:rsidR="00724D91">
        <w:t xml:space="preserve"> mnohých výstav</w:t>
      </w:r>
      <w:r w:rsidR="00123576">
        <w:t>ách</w:t>
      </w:r>
      <w:r w:rsidR="00724D91">
        <w:t xml:space="preserve"> po celom svete</w:t>
      </w:r>
      <w:r w:rsidR="00724D91" w:rsidRPr="00724D91">
        <w:t>.</w:t>
      </w:r>
      <w:r w:rsidR="00724D91">
        <w:t xml:space="preserve"> </w:t>
      </w:r>
    </w:p>
    <w:p w:rsidR="00C2670F" w:rsidRDefault="00B17B73" w:rsidP="006116CB">
      <w:pPr>
        <w:jc w:val="both"/>
      </w:pPr>
      <w:r>
        <w:t xml:space="preserve">Hudobný rámec podujatiu dodá </w:t>
      </w:r>
      <w:r w:rsidRPr="00B17B73">
        <w:t>slovenská speváčka, klaviristka</w:t>
      </w:r>
      <w:r>
        <w:t xml:space="preserve"> a</w:t>
      </w:r>
      <w:r w:rsidRPr="00B17B73">
        <w:t xml:space="preserve"> hudobná skladateľka, držiteľka</w:t>
      </w:r>
      <w:r>
        <w:t xml:space="preserve"> štyroch cien </w:t>
      </w:r>
      <w:proofErr w:type="spellStart"/>
      <w:r>
        <w:t>Radio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</w:t>
      </w:r>
      <w:r w:rsidR="006116CB">
        <w:t xml:space="preserve">Katarína </w:t>
      </w:r>
      <w:proofErr w:type="spellStart"/>
      <w:r w:rsidR="006116CB">
        <w:t>Máliková</w:t>
      </w:r>
      <w:proofErr w:type="spellEnd"/>
      <w:r w:rsidR="006116CB">
        <w:t xml:space="preserve">, ktorá svojou hudbou </w:t>
      </w:r>
      <w:r w:rsidR="006116CB" w:rsidRPr="006116CB">
        <w:t xml:space="preserve">prekračuje hranice žánru </w:t>
      </w:r>
      <w:proofErr w:type="spellStart"/>
      <w:r w:rsidR="006116CB" w:rsidRPr="006116CB">
        <w:t>world</w:t>
      </w:r>
      <w:proofErr w:type="spellEnd"/>
      <w:r w:rsidR="006116CB" w:rsidRPr="006116CB">
        <w:t xml:space="preserve"> </w:t>
      </w:r>
      <w:proofErr w:type="spellStart"/>
      <w:r w:rsidR="006116CB" w:rsidRPr="006116CB">
        <w:t>music</w:t>
      </w:r>
      <w:proofErr w:type="spellEnd"/>
      <w:r w:rsidR="006116CB" w:rsidRPr="006116CB">
        <w:t xml:space="preserve"> a posúva sa do nových, neprebádaných zdrojov zvuku.</w:t>
      </w:r>
    </w:p>
    <w:p w:rsidR="00AE36E1" w:rsidRDefault="00AE36E1" w:rsidP="006116CB">
      <w:pPr>
        <w:jc w:val="both"/>
      </w:pPr>
    </w:p>
    <w:p w:rsidR="00AE36E1" w:rsidRDefault="00AE36E1" w:rsidP="006116CB">
      <w:pPr>
        <w:jc w:val="both"/>
      </w:pPr>
    </w:p>
    <w:p w:rsidR="00AE36E1" w:rsidRPr="00C2670F" w:rsidRDefault="00AE36E1" w:rsidP="00AE36E1">
      <w:pPr>
        <w:rPr>
          <w:b/>
        </w:rPr>
      </w:pPr>
      <w:r>
        <w:rPr>
          <w:b/>
        </w:rPr>
        <w:t>Koncert Speváckeho zboru slovenských učiteľov</w:t>
      </w:r>
    </w:p>
    <w:p w:rsidR="00AE36E1" w:rsidRPr="00C2670F" w:rsidRDefault="00AE36E1" w:rsidP="00AE36E1">
      <w:pPr>
        <w:rPr>
          <w:b/>
        </w:rPr>
      </w:pPr>
      <w:r>
        <w:rPr>
          <w:b/>
        </w:rPr>
        <w:t>24</w:t>
      </w:r>
      <w:r w:rsidRPr="00C2670F">
        <w:rPr>
          <w:b/>
        </w:rPr>
        <w:t xml:space="preserve">. január,   </w:t>
      </w:r>
      <w:r>
        <w:rPr>
          <w:b/>
        </w:rPr>
        <w:t>utorok</w:t>
      </w:r>
      <w:r w:rsidRPr="00C2670F">
        <w:rPr>
          <w:b/>
        </w:rPr>
        <w:t xml:space="preserve">   1</w:t>
      </w:r>
      <w:r>
        <w:rPr>
          <w:b/>
        </w:rPr>
        <w:t>9:0</w:t>
      </w:r>
      <w:r w:rsidRPr="00C2670F">
        <w:rPr>
          <w:b/>
        </w:rPr>
        <w:t>0 hod.</w:t>
      </w:r>
    </w:p>
    <w:p w:rsidR="00AE36E1" w:rsidRDefault="00AE36E1" w:rsidP="00AE36E1">
      <w:pPr>
        <w:rPr>
          <w:b/>
        </w:rPr>
      </w:pPr>
      <w:proofErr w:type="spellStart"/>
      <w:r>
        <w:rPr>
          <w:b/>
        </w:rPr>
        <w:t>Hofburgkapelle</w:t>
      </w:r>
      <w:proofErr w:type="spellEnd"/>
      <w:r w:rsidRPr="000C639F">
        <w:rPr>
          <w:b/>
        </w:rPr>
        <w:t xml:space="preserve">, </w:t>
      </w:r>
      <w:r>
        <w:rPr>
          <w:b/>
        </w:rPr>
        <w:t xml:space="preserve"> </w:t>
      </w:r>
      <w:proofErr w:type="spellStart"/>
      <w:r w:rsidRPr="00AE36E1">
        <w:rPr>
          <w:b/>
        </w:rPr>
        <w:t>Hofburg</w:t>
      </w:r>
      <w:proofErr w:type="spellEnd"/>
      <w:r w:rsidRPr="00AE36E1">
        <w:rPr>
          <w:b/>
        </w:rPr>
        <w:t xml:space="preserve"> - </w:t>
      </w:r>
      <w:proofErr w:type="spellStart"/>
      <w:r w:rsidRPr="00AE36E1">
        <w:rPr>
          <w:b/>
        </w:rPr>
        <w:t>Schweizerhof</w:t>
      </w:r>
      <w:proofErr w:type="spellEnd"/>
      <w:r w:rsidRPr="00AE36E1">
        <w:rPr>
          <w:b/>
        </w:rPr>
        <w:t xml:space="preserve">, 1010 </w:t>
      </w:r>
      <w:proofErr w:type="spellStart"/>
      <w:r w:rsidRPr="00AE36E1">
        <w:rPr>
          <w:b/>
        </w:rPr>
        <w:t>Wien</w:t>
      </w:r>
      <w:proofErr w:type="spellEnd"/>
    </w:p>
    <w:p w:rsidR="00123576" w:rsidRDefault="00AE36E1" w:rsidP="006116CB">
      <w:pPr>
        <w:jc w:val="both"/>
      </w:pPr>
      <w:r>
        <w:t>P</w:t>
      </w:r>
      <w:r w:rsidRPr="00AE36E1">
        <w:t xml:space="preserve">ri príležitosti </w:t>
      </w:r>
      <w:r w:rsidR="00123576">
        <w:t xml:space="preserve">osláv </w:t>
      </w:r>
      <w:bookmarkStart w:id="0" w:name="_GoBack"/>
      <w:bookmarkEnd w:id="0"/>
      <w:r w:rsidRPr="00AE36E1">
        <w:t>30. výročia vzniku Slovenskej republiky Vás pozýva</w:t>
      </w:r>
      <w:r>
        <w:t>me</w:t>
      </w:r>
      <w:r w:rsidRPr="00AE36E1">
        <w:t xml:space="preserve"> na Novoročný koncert v</w:t>
      </w:r>
      <w:r>
        <w:t xml:space="preserve"> nádherných historických priestoroch </w:t>
      </w:r>
      <w:proofErr w:type="spellStart"/>
      <w:r w:rsidRPr="00AE36E1">
        <w:t>Hofburg</w:t>
      </w:r>
      <w:r>
        <w:t>kapelle</w:t>
      </w:r>
      <w:proofErr w:type="spellEnd"/>
      <w:r>
        <w:t xml:space="preserve"> priamo v areáli viedenského </w:t>
      </w:r>
      <w:proofErr w:type="spellStart"/>
      <w:r>
        <w:t>Hofburgu</w:t>
      </w:r>
      <w:proofErr w:type="spellEnd"/>
      <w:r w:rsidRPr="00AE36E1">
        <w:t xml:space="preserve">. Slovenský inštitút spolu s Veľvyslanectvom SR </w:t>
      </w:r>
      <w:r>
        <w:t xml:space="preserve">v Rakúsku </w:t>
      </w:r>
      <w:r w:rsidRPr="00AE36E1">
        <w:t xml:space="preserve">prináša do Viedne Spevácky zbor slovenských učiteľov, ktorý v roku 2021 oslávil 100. výročie svojho vzniku. Spevácky zbor slovenských učiteľov vznikol v Trenčíne v roku 1921 ako reprezentačný mužský zbor pre učiteľov z celého Slovenska. Zakladateľ, prof. Miloš </w:t>
      </w:r>
      <w:proofErr w:type="spellStart"/>
      <w:r w:rsidRPr="00AE36E1">
        <w:t>Ruppeldt</w:t>
      </w:r>
      <w:proofErr w:type="spellEnd"/>
      <w:r w:rsidRPr="00AE36E1">
        <w:t xml:space="preserve">, bol jedným z najvýznamnejších dirigentov na Slovensku. Zbor pravidelne s veľkými úspechmi reprezentuje Slovensko na medzinárodných súťažiach pod vedením dirigenta prof. Štefana </w:t>
      </w:r>
      <w:proofErr w:type="spellStart"/>
      <w:r w:rsidRPr="00AE36E1">
        <w:t>Sedlického</w:t>
      </w:r>
      <w:proofErr w:type="spellEnd"/>
      <w:r w:rsidRPr="00AE36E1">
        <w:t xml:space="preserve">, ktorý zbor prevzal v roku 2002 od svojho pedagóga prof. Hradila. Na novoročnom koncerte zaznejú aj diela významných slovenských skladateľov: Jána Levoslava </w:t>
      </w:r>
      <w:proofErr w:type="spellStart"/>
      <w:r w:rsidRPr="00AE36E1">
        <w:t>Bellu</w:t>
      </w:r>
      <w:proofErr w:type="spellEnd"/>
      <w:r w:rsidRPr="00AE36E1">
        <w:t xml:space="preserve">, Mikuláša </w:t>
      </w:r>
      <w:proofErr w:type="spellStart"/>
      <w:r w:rsidRPr="00AE36E1">
        <w:t>Moyzesa</w:t>
      </w:r>
      <w:proofErr w:type="spellEnd"/>
      <w:r w:rsidRPr="00AE36E1">
        <w:t xml:space="preserve">, Eugena </w:t>
      </w:r>
      <w:proofErr w:type="spellStart"/>
      <w:r w:rsidRPr="00AE36E1">
        <w:t>Suchoňa</w:t>
      </w:r>
      <w:proofErr w:type="spellEnd"/>
      <w:r w:rsidRPr="00AE36E1">
        <w:t xml:space="preserve"> a Ondreja </w:t>
      </w:r>
      <w:proofErr w:type="spellStart"/>
      <w:r w:rsidRPr="00AE36E1">
        <w:t>Francisciho</w:t>
      </w:r>
      <w:proofErr w:type="spellEnd"/>
      <w:r w:rsidRPr="00AE36E1">
        <w:t>.</w:t>
      </w:r>
      <w:r>
        <w:t xml:space="preserve"> </w:t>
      </w:r>
    </w:p>
    <w:p w:rsidR="00123576" w:rsidRDefault="00AE36E1" w:rsidP="00123576">
      <w:pPr>
        <w:jc w:val="both"/>
      </w:pPr>
      <w:r>
        <w:t>Podujatie moderuje známy muzikológ</w:t>
      </w:r>
      <w:r w:rsidR="00123576">
        <w:t xml:space="preserve"> a</w:t>
      </w:r>
      <w:r>
        <w:t xml:space="preserve"> dlhoročný člen zboru profesor Ján Schultz.</w:t>
      </w:r>
    </w:p>
    <w:p w:rsidR="00123576" w:rsidRDefault="00123576" w:rsidP="00123576">
      <w:pPr>
        <w:jc w:val="both"/>
      </w:pPr>
    </w:p>
    <w:sectPr w:rsidR="0012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0F"/>
    <w:rsid w:val="00123576"/>
    <w:rsid w:val="002E4839"/>
    <w:rsid w:val="006116CB"/>
    <w:rsid w:val="00724D91"/>
    <w:rsid w:val="00AE36E1"/>
    <w:rsid w:val="00B17B73"/>
    <w:rsid w:val="00C2670F"/>
    <w:rsid w:val="00F3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2023-01-08T14:14:00Z</dcterms:created>
  <dcterms:modified xsi:type="dcterms:W3CDTF">2023-01-08T16:34:00Z</dcterms:modified>
</cp:coreProperties>
</file>